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5" w:rsidRPr="00C663A6" w:rsidRDefault="00BD0B16" w:rsidP="00C663A6">
      <w:pPr>
        <w:pStyle w:val="Untertitel"/>
        <w:jc w:val="center"/>
        <w:rPr>
          <w:rStyle w:val="SchwacheHervorhebung"/>
          <w:u w:val="single"/>
        </w:rPr>
      </w:pPr>
      <w:r>
        <w:rPr>
          <w:rStyle w:val="SchwacheHervorhebung"/>
          <w:u w:val="single"/>
        </w:rPr>
        <w:t>VERANSTALTUNGSKALENDER 2020</w:t>
      </w:r>
    </w:p>
    <w:p w:rsidR="00C241C5" w:rsidRPr="00121EB6" w:rsidRDefault="00C241C5" w:rsidP="00C241C5">
      <w:pPr>
        <w:pStyle w:val="Textkrper2"/>
        <w:spacing w:after="0" w:line="240" w:lineRule="auto"/>
        <w:rPr>
          <w:b/>
          <w:color w:val="000000" w:themeColor="text1"/>
        </w:rPr>
      </w:pPr>
      <w:r w:rsidRPr="00121EB6">
        <w:rPr>
          <w:b/>
          <w:color w:val="000000" w:themeColor="text1"/>
        </w:rPr>
        <w:t>Jänner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01.01.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feierliche </w:t>
            </w:r>
            <w:proofErr w:type="spellStart"/>
            <w:r w:rsidRPr="00EF3233">
              <w:rPr>
                <w:color w:val="000000" w:themeColor="text1"/>
              </w:rPr>
              <w:t>Patroziniumsmesse</w:t>
            </w:r>
            <w:proofErr w:type="spellEnd"/>
            <w:r w:rsidRPr="00EF3233">
              <w:rPr>
                <w:color w:val="000000" w:themeColor="text1"/>
              </w:rPr>
              <w:t xml:space="preserve"> (17:00 Uhr)</w:t>
            </w:r>
          </w:p>
        </w:tc>
      </w:tr>
      <w:tr w:rsidR="00EF3233" w:rsidRPr="00EF3233" w:rsidTr="00AA1A00">
        <w:tc>
          <w:tcPr>
            <w:tcW w:w="1913" w:type="dxa"/>
          </w:tcPr>
          <w:p w:rsidR="00BC6639" w:rsidRPr="00EF3233" w:rsidRDefault="00BC6639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02.01.</w:t>
            </w:r>
          </w:p>
        </w:tc>
        <w:tc>
          <w:tcPr>
            <w:tcW w:w="7299" w:type="dxa"/>
          </w:tcPr>
          <w:p w:rsidR="00BC6639" w:rsidRPr="00EF3233" w:rsidRDefault="00BC6639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- Sternsingen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03.01 - 05.01.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– Kinderschitage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rStyle w:val="SchwacheHervorhebung"/>
                <w:i w:val="0"/>
                <w:color w:val="000000" w:themeColor="text1"/>
              </w:rPr>
            </w:pPr>
            <w:r w:rsidRPr="00EF3233">
              <w:rPr>
                <w:rStyle w:val="SchwacheHervorhebung"/>
                <w:i w:val="0"/>
                <w:color w:val="000000" w:themeColor="text1"/>
              </w:rPr>
              <w:t>06.01.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rStyle w:val="SchwacheHervorhebung"/>
                <w:i w:val="0"/>
                <w:color w:val="000000" w:themeColor="text1"/>
              </w:rPr>
            </w:pPr>
            <w:r w:rsidRPr="00EF3233">
              <w:rPr>
                <w:rStyle w:val="SchwacheHervorhebung"/>
                <w:i w:val="0"/>
                <w:color w:val="000000" w:themeColor="text1"/>
              </w:rPr>
              <w:t xml:space="preserve">Pfarre – </w:t>
            </w:r>
            <w:proofErr w:type="spellStart"/>
            <w:r w:rsidRPr="00EF3233">
              <w:rPr>
                <w:rStyle w:val="SchwacheHervorhebung"/>
                <w:i w:val="0"/>
                <w:color w:val="000000" w:themeColor="text1"/>
              </w:rPr>
              <w:t>Sternsingergottesdienst</w:t>
            </w:r>
            <w:proofErr w:type="spellEnd"/>
            <w:r w:rsidRPr="00EF3233">
              <w:rPr>
                <w:rStyle w:val="SchwacheHervorhebung"/>
                <w:i w:val="0"/>
                <w:color w:val="000000" w:themeColor="text1"/>
              </w:rPr>
              <w:t xml:space="preserve"> 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31452F" w:rsidRPr="00EF3233" w:rsidRDefault="0031452F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18.01.</w:t>
            </w:r>
          </w:p>
        </w:tc>
        <w:tc>
          <w:tcPr>
            <w:tcW w:w="7299" w:type="dxa"/>
          </w:tcPr>
          <w:p w:rsidR="0031452F" w:rsidRPr="00EF3233" w:rsidRDefault="0031452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FF-Frauental – Wehrversammlung (17:00 Uhr)</w:t>
            </w:r>
          </w:p>
        </w:tc>
      </w:tr>
      <w:tr w:rsidR="00EF3233" w:rsidRPr="00EF3233" w:rsidTr="00AA1A00">
        <w:tc>
          <w:tcPr>
            <w:tcW w:w="1913" w:type="dxa"/>
          </w:tcPr>
          <w:p w:rsidR="0031452F" w:rsidRPr="00EF3233" w:rsidRDefault="0031452F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19.01.</w:t>
            </w:r>
          </w:p>
        </w:tc>
        <w:tc>
          <w:tcPr>
            <w:tcW w:w="7299" w:type="dxa"/>
          </w:tcPr>
          <w:p w:rsidR="0031452F" w:rsidRPr="00EF3233" w:rsidRDefault="0031452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</w:t>
            </w:r>
            <w:proofErr w:type="spellStart"/>
            <w:r w:rsidRPr="00EF3233">
              <w:rPr>
                <w:color w:val="000000" w:themeColor="text1"/>
              </w:rPr>
              <w:t>Freidorf</w:t>
            </w:r>
            <w:proofErr w:type="spellEnd"/>
            <w:r w:rsidRPr="00EF3233">
              <w:rPr>
                <w:color w:val="000000" w:themeColor="text1"/>
              </w:rPr>
              <w:t xml:space="preserve"> – Wehrversammlung 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31452F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</w:t>
            </w:r>
            <w:r w:rsidR="0031452F" w:rsidRPr="00EF3233">
              <w:rPr>
                <w:color w:val="000000" w:themeColor="text1"/>
              </w:rPr>
              <w:t>5</w:t>
            </w:r>
            <w:r w:rsidRPr="00EF3233">
              <w:rPr>
                <w:color w:val="000000" w:themeColor="text1"/>
              </w:rPr>
              <w:t>.01.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EF3233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Ö</w:t>
            </w:r>
            <w:r w:rsidR="0031452F" w:rsidRPr="00EF3233">
              <w:rPr>
                <w:color w:val="000000" w:themeColor="text1"/>
              </w:rPr>
              <w:t>KB – General</w:t>
            </w:r>
            <w:r w:rsidRPr="00EF3233">
              <w:rPr>
                <w:color w:val="000000" w:themeColor="text1"/>
              </w:rPr>
              <w:t>versammlung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F" w:rsidRPr="00EF3233" w:rsidRDefault="0031452F" w:rsidP="0031452F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31.01.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F" w:rsidRPr="00EF3233" w:rsidRDefault="0031452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FF-Schamberg - Wehrversammlung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EF3233" w:rsidRDefault="00FB5299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EF3233" w:rsidRDefault="00FB5299" w:rsidP="00FB5299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Eisstockturnier: Kameradschaft vom Edelweiß gegen ÖKB (Termin witterungsbedingt)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Februar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427645" w:rsidRPr="00EF3233" w:rsidRDefault="00427645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02.02.</w:t>
            </w:r>
          </w:p>
        </w:tc>
        <w:tc>
          <w:tcPr>
            <w:tcW w:w="7299" w:type="dxa"/>
          </w:tcPr>
          <w:p w:rsidR="00427645" w:rsidRPr="00EF3233" w:rsidRDefault="0042764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Frauentaler Schitag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</w:t>
            </w:r>
            <w:r w:rsidR="002D2AD4" w:rsidRPr="00EF3233">
              <w:rPr>
                <w:color w:val="000000" w:themeColor="text1"/>
              </w:rPr>
              <w:t>2</w:t>
            </w:r>
            <w:r w:rsidRPr="00EF3233">
              <w:rPr>
                <w:color w:val="000000" w:themeColor="text1"/>
              </w:rPr>
              <w:t>.02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„Lichtmess“ – Messe</w:t>
            </w:r>
            <w:r w:rsidR="00BC6639" w:rsidRPr="00EF3233">
              <w:rPr>
                <w:color w:val="000000" w:themeColor="text1"/>
              </w:rPr>
              <w:t xml:space="preserve"> mit Kerzen- und </w:t>
            </w:r>
            <w:proofErr w:type="spellStart"/>
            <w:r w:rsidR="00BC6639" w:rsidRPr="00EF3233">
              <w:rPr>
                <w:color w:val="000000" w:themeColor="text1"/>
              </w:rPr>
              <w:t>Blasiussegen</w:t>
            </w:r>
            <w:proofErr w:type="spellEnd"/>
            <w:r w:rsidR="00BC6639" w:rsidRPr="00EF3233">
              <w:rPr>
                <w:color w:val="000000" w:themeColor="text1"/>
              </w:rPr>
              <w:t>, Pfarrfasching (</w:t>
            </w:r>
            <w:r w:rsidRPr="00EF3233">
              <w:rPr>
                <w:color w:val="000000" w:themeColor="text1"/>
              </w:rPr>
              <w:t>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604918" w:rsidRPr="00EF3233" w:rsidRDefault="00604918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07.02.</w:t>
            </w:r>
          </w:p>
        </w:tc>
        <w:tc>
          <w:tcPr>
            <w:tcW w:w="7299" w:type="dxa"/>
          </w:tcPr>
          <w:p w:rsidR="00604918" w:rsidRPr="00EF3233" w:rsidRDefault="0060491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Musikverein - Jahreshauptversammlung</w:t>
            </w:r>
          </w:p>
        </w:tc>
      </w:tr>
      <w:tr w:rsidR="00EF3233" w:rsidRPr="00EF3233" w:rsidTr="00AA1A00">
        <w:tc>
          <w:tcPr>
            <w:tcW w:w="1913" w:type="dxa"/>
          </w:tcPr>
          <w:p w:rsidR="00BC6639" w:rsidRPr="00EF3233" w:rsidRDefault="00BC6639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08.02.</w:t>
            </w:r>
          </w:p>
        </w:tc>
        <w:tc>
          <w:tcPr>
            <w:tcW w:w="7299" w:type="dxa"/>
          </w:tcPr>
          <w:p w:rsidR="00BC6639" w:rsidRPr="00EF3233" w:rsidRDefault="00BC6639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Familiengottesdienst (18:30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315831" w:rsidRPr="00EF3233" w:rsidRDefault="00315831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08.02.</w:t>
            </w:r>
          </w:p>
        </w:tc>
        <w:tc>
          <w:tcPr>
            <w:tcW w:w="7299" w:type="dxa"/>
          </w:tcPr>
          <w:p w:rsidR="00315831" w:rsidRPr="00EF3233" w:rsidRDefault="00315831" w:rsidP="002D2AD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- Valentinsaktion</w:t>
            </w:r>
          </w:p>
        </w:tc>
      </w:tr>
      <w:tr w:rsidR="00EF3233" w:rsidRPr="00EF3233" w:rsidTr="00FB5299">
        <w:trPr>
          <w:trHeight w:val="186"/>
        </w:trPr>
        <w:tc>
          <w:tcPr>
            <w:tcW w:w="1913" w:type="dxa"/>
          </w:tcPr>
          <w:p w:rsidR="00A12B3D" w:rsidRPr="00EF3233" w:rsidRDefault="00A12B3D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09.02.</w:t>
            </w:r>
          </w:p>
        </w:tc>
        <w:tc>
          <w:tcPr>
            <w:tcW w:w="7299" w:type="dxa"/>
          </w:tcPr>
          <w:p w:rsidR="00A12B3D" w:rsidRPr="00EF3233" w:rsidRDefault="00A12B3D" w:rsidP="00E96496">
            <w:pPr>
              <w:rPr>
                <w:rStyle w:val="SchwacheHervorhebung"/>
                <w:i w:val="0"/>
                <w:color w:val="000000" w:themeColor="text1"/>
              </w:rPr>
            </w:pPr>
            <w:r w:rsidRPr="00EF3233">
              <w:rPr>
                <w:rStyle w:val="SchwacheHervorhebung"/>
                <w:i w:val="0"/>
                <w:color w:val="000000" w:themeColor="text1"/>
              </w:rPr>
              <w:t>Festveranstaltung mit Jungbürgerfeier</w:t>
            </w:r>
            <w:r w:rsidR="00834124" w:rsidRPr="00EF3233">
              <w:rPr>
                <w:rStyle w:val="SchwacheHervorhebung"/>
                <w:i w:val="0"/>
                <w:color w:val="000000" w:themeColor="text1"/>
              </w:rPr>
              <w:t xml:space="preserve"> (14:00 Uhr)</w:t>
            </w:r>
          </w:p>
        </w:tc>
      </w:tr>
      <w:tr w:rsidR="00EF3233" w:rsidRPr="00EF3233" w:rsidTr="00FB5299">
        <w:trPr>
          <w:trHeight w:val="186"/>
        </w:trPr>
        <w:tc>
          <w:tcPr>
            <w:tcW w:w="1913" w:type="dxa"/>
          </w:tcPr>
          <w:p w:rsidR="00E96496" w:rsidRPr="00EF3233" w:rsidRDefault="00315831" w:rsidP="0031583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14</w:t>
            </w:r>
            <w:r w:rsidR="00E96496" w:rsidRPr="00EF3233">
              <w:rPr>
                <w:color w:val="000000" w:themeColor="text1"/>
              </w:rPr>
              <w:t>.02.</w:t>
            </w:r>
          </w:p>
        </w:tc>
        <w:tc>
          <w:tcPr>
            <w:tcW w:w="7299" w:type="dxa"/>
          </w:tcPr>
          <w:p w:rsidR="00E96496" w:rsidRPr="00EF3233" w:rsidRDefault="00E96496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– Ball der Junggebliebenen mit Jahreshauptversammlung</w:t>
            </w:r>
          </w:p>
        </w:tc>
      </w:tr>
      <w:tr w:rsidR="00EF3233" w:rsidRPr="00EF3233" w:rsidTr="00FB5299">
        <w:trPr>
          <w:trHeight w:val="186"/>
        </w:trPr>
        <w:tc>
          <w:tcPr>
            <w:tcW w:w="1913" w:type="dxa"/>
          </w:tcPr>
          <w:p w:rsidR="00C53FB4" w:rsidRPr="00EF3233" w:rsidRDefault="00C53FB4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26.02.</w:t>
            </w:r>
          </w:p>
        </w:tc>
        <w:tc>
          <w:tcPr>
            <w:tcW w:w="7299" w:type="dxa"/>
          </w:tcPr>
          <w:p w:rsidR="00C53FB4" w:rsidRPr="00EF3233" w:rsidRDefault="00C53FB4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Aschermittwoch (18:30 Uhr)</w:t>
            </w:r>
          </w:p>
        </w:tc>
      </w:tr>
      <w:tr w:rsidR="00EF3233" w:rsidRPr="00EF3233" w:rsidTr="00FB5299">
        <w:trPr>
          <w:trHeight w:val="186"/>
        </w:trPr>
        <w:tc>
          <w:tcPr>
            <w:tcW w:w="1913" w:type="dxa"/>
          </w:tcPr>
          <w:p w:rsidR="00315831" w:rsidRPr="00EF3233" w:rsidRDefault="00315831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28.02.</w:t>
            </w:r>
          </w:p>
        </w:tc>
        <w:tc>
          <w:tcPr>
            <w:tcW w:w="7299" w:type="dxa"/>
          </w:tcPr>
          <w:p w:rsidR="00315831" w:rsidRPr="00EF3233" w:rsidRDefault="00315831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SVF - Jahreshauptversammlung</w:t>
            </w:r>
          </w:p>
        </w:tc>
      </w:tr>
      <w:tr w:rsidR="00EF3233" w:rsidRPr="00EF3233" w:rsidTr="00FB5299">
        <w:trPr>
          <w:trHeight w:val="186"/>
        </w:trPr>
        <w:tc>
          <w:tcPr>
            <w:tcW w:w="1913" w:type="dxa"/>
          </w:tcPr>
          <w:p w:rsidR="00C53FB4" w:rsidRPr="00EF3233" w:rsidRDefault="00C53FB4" w:rsidP="00E9649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29.02.</w:t>
            </w:r>
          </w:p>
        </w:tc>
        <w:tc>
          <w:tcPr>
            <w:tcW w:w="7299" w:type="dxa"/>
          </w:tcPr>
          <w:p w:rsidR="00C53FB4" w:rsidRPr="00EF3233" w:rsidRDefault="00C53FB4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Vorstellung der Erstkommunionskinder (17:00 Uhr)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März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8" w:rsidRPr="00EF3233" w:rsidRDefault="008A3C3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8" w:rsidRPr="00EF3233" w:rsidRDefault="008A3C38" w:rsidP="009B7C47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Kameradschaft vom Edelweiß – Jahreshauptversammlung (10:00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897EF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</w:t>
            </w:r>
            <w:r w:rsidR="00897EF6" w:rsidRPr="00EF3233">
              <w:rPr>
                <w:color w:val="000000" w:themeColor="text1"/>
              </w:rPr>
              <w:t>5</w:t>
            </w:r>
            <w:r w:rsidRPr="00EF3233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Tennisverein - Jahreshauptversammlung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3" w:rsidRPr="00EF3233" w:rsidRDefault="00042043" w:rsidP="00DE31A2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13.03.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3" w:rsidRPr="00EF3233" w:rsidRDefault="00042043" w:rsidP="00A316B6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JHV – Pfadfindergruppe Frauental-</w:t>
            </w:r>
            <w:proofErr w:type="spellStart"/>
            <w:r w:rsidRPr="00EF3233">
              <w:rPr>
                <w:color w:val="000000" w:themeColor="text1"/>
              </w:rPr>
              <w:t>Rassach</w:t>
            </w:r>
            <w:proofErr w:type="spellEnd"/>
            <w:r w:rsidRPr="00EF3233">
              <w:rPr>
                <w:color w:val="000000" w:themeColor="text1"/>
              </w:rPr>
              <w:t xml:space="preserve"> </w:t>
            </w:r>
            <w:r w:rsidR="00A316B6" w:rsidRPr="00EF3233">
              <w:rPr>
                <w:color w:val="000000" w:themeColor="text1"/>
              </w:rPr>
              <w:t>(18:30 Uhr)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EF3233" w:rsidRDefault="00DE31A2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</w:t>
            </w:r>
            <w:r w:rsidR="00C53FB4" w:rsidRPr="00EF3233">
              <w:rPr>
                <w:color w:val="000000" w:themeColor="text1"/>
              </w:rPr>
              <w:t>5</w:t>
            </w:r>
            <w:r w:rsidRPr="00EF3233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EF3233" w:rsidRDefault="00DE31A2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Suppensonntag der KFB</w:t>
            </w:r>
            <w:r w:rsidR="00C53FB4" w:rsidRPr="00EF3233">
              <w:rPr>
                <w:color w:val="000000" w:themeColor="text1"/>
              </w:rPr>
              <w:t xml:space="preserve"> (8:30 Uhr)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EF3233" w:rsidRDefault="0005259B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21.03.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EF3233" w:rsidRDefault="0005259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SVF - Preisschnapsen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7" w:rsidRPr="00EF3233" w:rsidRDefault="00025AD7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22.03.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7" w:rsidRPr="00EF3233" w:rsidRDefault="00025AD7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Gemeinderatswahl 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EF3233" w:rsidRDefault="00CB008C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25.03.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EF3233" w:rsidRDefault="00CB008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Marktgemeinde – „Marien-Kirtag“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D" w:rsidRPr="00EF3233" w:rsidRDefault="00FB387D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25.03.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D" w:rsidRPr="00EF3233" w:rsidRDefault="00FB387D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Marktgemeinde – Biogartenvortrag und Buchpräsentation von TV-Gärtnerin Angelika Ertl-Marko (18:30 Uhr) 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EF3233" w:rsidRDefault="00CB008C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27.03./28.03.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C" w:rsidRPr="00EF3233" w:rsidRDefault="00CB008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ÖKB - Stelzenschnapsen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3" w:rsidRPr="00EF3233" w:rsidRDefault="00703AF3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3" w:rsidRPr="00EF3233" w:rsidRDefault="00703AF3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Kameradschaft vom Edelweiß – LV-Tag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EF3233" w:rsidRDefault="0005259B" w:rsidP="0002506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29.03.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B" w:rsidRPr="00EF3233" w:rsidRDefault="0005259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Jagdschutzverein - Jahreshauptversammlung</w:t>
            </w:r>
          </w:p>
        </w:tc>
      </w:tr>
      <w:tr w:rsidR="00EF3233" w:rsidRPr="00EF3233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ATUS Schiclub - Vereinsmeisterschaften</w:t>
            </w:r>
          </w:p>
        </w:tc>
      </w:tr>
    </w:tbl>
    <w:p w:rsidR="00C241C5" w:rsidRPr="00EF3233" w:rsidRDefault="00C241C5" w:rsidP="00C241C5">
      <w:pPr>
        <w:rPr>
          <w:b/>
          <w:color w:val="000000" w:themeColor="text1"/>
        </w:rPr>
      </w:pPr>
      <w:r w:rsidRPr="00EF3233">
        <w:rPr>
          <w:b/>
          <w:color w:val="000000" w:themeColor="text1"/>
        </w:rPr>
        <w:t>April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8" w:rsidRPr="00EF3233" w:rsidRDefault="008A3C3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03.04./04.04.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8" w:rsidRPr="00EF3233" w:rsidRDefault="008A3C3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Kameradschaft vom Edelweiß – </w:t>
            </w:r>
            <w:proofErr w:type="spellStart"/>
            <w:r w:rsidRPr="00EF3233">
              <w:rPr>
                <w:color w:val="000000" w:themeColor="text1"/>
              </w:rPr>
              <w:t>Osterkrainerschnapsen</w:t>
            </w:r>
            <w:proofErr w:type="spellEnd"/>
            <w:r w:rsidRPr="00EF3233">
              <w:rPr>
                <w:color w:val="000000" w:themeColor="text1"/>
              </w:rPr>
              <w:t xml:space="preserve"> </w:t>
            </w:r>
          </w:p>
          <w:p w:rsidR="008A3C38" w:rsidRPr="00EF3233" w:rsidRDefault="008A3C3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(3.4.: 18:00 – 23:00 Uhr; 4.4.: 18:00 – 22:00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4" w:rsidRPr="00EF3233" w:rsidRDefault="00EE37C4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03.04./04.04.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4" w:rsidRPr="00EF3233" w:rsidRDefault="00EE37C4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Osterstand der VP Frauen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D" w:rsidRPr="00EF3233" w:rsidRDefault="00EE37C4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04.04.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D" w:rsidRPr="00EF3233" w:rsidRDefault="00EE37C4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SVF – Tag des Fußballs auf der Sportanlage (9:00 – 16:00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4" w:rsidRPr="00EF3233" w:rsidRDefault="00C53FB4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05.04.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4" w:rsidRPr="00EF3233" w:rsidRDefault="00C53FB4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Palmsegnung bei der </w:t>
            </w:r>
            <w:proofErr w:type="spellStart"/>
            <w:r w:rsidRPr="00EF3233">
              <w:rPr>
                <w:color w:val="000000" w:themeColor="text1"/>
              </w:rPr>
              <w:t>Sorgerkapelle</w:t>
            </w:r>
            <w:proofErr w:type="spellEnd"/>
            <w:r w:rsidRPr="00EF3233">
              <w:rPr>
                <w:color w:val="000000" w:themeColor="text1"/>
              </w:rPr>
              <w:t xml:space="preserve"> (8:15 Uhr), Prozession zur Kirche, Gottesdienst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F" w:rsidRPr="00EF3233" w:rsidRDefault="00D35BAF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09.04.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F" w:rsidRPr="00EF3233" w:rsidRDefault="00D35BAF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</w:t>
            </w:r>
            <w:r w:rsidR="003941E1" w:rsidRPr="00EF3233">
              <w:rPr>
                <w:color w:val="000000" w:themeColor="text1"/>
              </w:rPr>
              <w:t>–</w:t>
            </w:r>
            <w:r w:rsidRPr="00EF3233">
              <w:rPr>
                <w:color w:val="000000" w:themeColor="text1"/>
              </w:rPr>
              <w:t xml:space="preserve"> Gründonnerstagsliturgie</w:t>
            </w:r>
            <w:r w:rsidR="003941E1" w:rsidRPr="00EF3233">
              <w:rPr>
                <w:color w:val="000000" w:themeColor="text1"/>
              </w:rPr>
              <w:t xml:space="preserve"> (18:30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11.04.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- Ostereierverteilaktion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11.04.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- Ostereiersuchen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F" w:rsidRPr="00EF3233" w:rsidRDefault="003941E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12.04.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F" w:rsidRPr="00EF3233" w:rsidRDefault="003941E1" w:rsidP="003941E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–Auferstehungsfeier (6:00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3941E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</w:t>
            </w:r>
            <w:proofErr w:type="spellStart"/>
            <w:r w:rsidRPr="00EF3233">
              <w:rPr>
                <w:color w:val="000000" w:themeColor="text1"/>
              </w:rPr>
              <w:t>Emmausgang</w:t>
            </w:r>
            <w:proofErr w:type="spellEnd"/>
            <w:r w:rsidRPr="00EF3233">
              <w:rPr>
                <w:color w:val="000000" w:themeColor="text1"/>
              </w:rPr>
              <w:t xml:space="preserve"> zu Wegstationen unserer Pfarre (5:00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3941E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- Orchestermesse mit Robert Fuchs-Chor (10:00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18.04.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Erstkommunionskinder Tauferneuerung (17:00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C53FB4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18.04.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Musikverein - </w:t>
            </w:r>
            <w:proofErr w:type="spellStart"/>
            <w:r w:rsidRPr="00EF3233">
              <w:rPr>
                <w:color w:val="000000" w:themeColor="text1"/>
              </w:rPr>
              <w:t>Früjahrskonzert</w:t>
            </w:r>
            <w:proofErr w:type="spellEnd"/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19.04.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„Weißer Sonntag“, Feier der Stärkung (Krankensonntag, 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FF085B" w:rsidRPr="00EF3233" w:rsidRDefault="00FF085B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30.04.</w:t>
            </w:r>
          </w:p>
        </w:tc>
        <w:tc>
          <w:tcPr>
            <w:tcW w:w="7299" w:type="dxa"/>
          </w:tcPr>
          <w:p w:rsidR="00FF085B" w:rsidRPr="00EF3233" w:rsidRDefault="00FF085B" w:rsidP="00FF085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– Maifeier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Mai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01.05.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Musikverein – Weckruf</w:t>
            </w:r>
          </w:p>
        </w:tc>
      </w:tr>
      <w:tr w:rsidR="00EF3233" w:rsidRPr="00EF3233" w:rsidTr="00AA1A00">
        <w:tc>
          <w:tcPr>
            <w:tcW w:w="1913" w:type="dxa"/>
          </w:tcPr>
          <w:p w:rsidR="000A0066" w:rsidRPr="00EF3233" w:rsidRDefault="000A0066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02.05.</w:t>
            </w:r>
          </w:p>
        </w:tc>
        <w:tc>
          <w:tcPr>
            <w:tcW w:w="7299" w:type="dxa"/>
          </w:tcPr>
          <w:p w:rsidR="000A0066" w:rsidRPr="00EF3233" w:rsidRDefault="000A0066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Kameradschaft vom Edelweiß – Muttertags- und </w:t>
            </w:r>
            <w:proofErr w:type="spellStart"/>
            <w:r w:rsidRPr="00EF3233">
              <w:rPr>
                <w:color w:val="000000" w:themeColor="text1"/>
              </w:rPr>
              <w:t>Vatertagsfeier</w:t>
            </w:r>
            <w:proofErr w:type="spellEnd"/>
            <w:r w:rsidRPr="00EF3233">
              <w:rPr>
                <w:color w:val="000000" w:themeColor="text1"/>
              </w:rPr>
              <w:t xml:space="preserve"> (14:00 Uhr)</w:t>
            </w:r>
          </w:p>
        </w:tc>
      </w:tr>
      <w:tr w:rsidR="00EF3233" w:rsidRPr="00EF3233" w:rsidTr="00AA1A00">
        <w:tc>
          <w:tcPr>
            <w:tcW w:w="1913" w:type="dxa"/>
          </w:tcPr>
          <w:p w:rsidR="00F13B6F" w:rsidRPr="00EF3233" w:rsidRDefault="00F13B6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03.05.</w:t>
            </w:r>
          </w:p>
        </w:tc>
        <w:tc>
          <w:tcPr>
            <w:tcW w:w="7299" w:type="dxa"/>
          </w:tcPr>
          <w:p w:rsidR="00F13B6F" w:rsidRPr="00EF3233" w:rsidRDefault="00F13B6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</w:t>
            </w:r>
            <w:proofErr w:type="spellStart"/>
            <w:r w:rsidRPr="00EF3233">
              <w:rPr>
                <w:color w:val="000000" w:themeColor="text1"/>
              </w:rPr>
              <w:t>Florianisonntag</w:t>
            </w:r>
            <w:proofErr w:type="spellEnd"/>
            <w:r w:rsidRPr="00EF3233">
              <w:rPr>
                <w:color w:val="000000" w:themeColor="text1"/>
              </w:rPr>
              <w:t xml:space="preserve"> </w:t>
            </w:r>
          </w:p>
        </w:tc>
      </w:tr>
      <w:tr w:rsidR="00EF3233" w:rsidRPr="00EF3233" w:rsidTr="00AA1A00">
        <w:tc>
          <w:tcPr>
            <w:tcW w:w="1913" w:type="dxa"/>
          </w:tcPr>
          <w:p w:rsidR="00214A81" w:rsidRPr="00EF3233" w:rsidRDefault="00214A81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03.05.</w:t>
            </w:r>
          </w:p>
        </w:tc>
        <w:tc>
          <w:tcPr>
            <w:tcW w:w="7299" w:type="dxa"/>
          </w:tcPr>
          <w:p w:rsidR="00214A81" w:rsidRPr="00EF3233" w:rsidRDefault="00214A81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Tag der Feuerwehren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214A81" w:rsidP="00214A8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lastRenderedPageBreak/>
              <w:t>08.05.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proofErr w:type="spellStart"/>
            <w:r w:rsidRPr="00EF3233">
              <w:rPr>
                <w:color w:val="000000" w:themeColor="text1"/>
              </w:rPr>
              <w:t>Pensionistenverband</w:t>
            </w:r>
            <w:proofErr w:type="spellEnd"/>
            <w:r w:rsidRPr="00EF3233">
              <w:rPr>
                <w:color w:val="000000" w:themeColor="text1"/>
              </w:rPr>
              <w:t xml:space="preserve"> - </w:t>
            </w:r>
            <w:proofErr w:type="spellStart"/>
            <w:r w:rsidRPr="00EF3233">
              <w:rPr>
                <w:color w:val="000000" w:themeColor="text1"/>
              </w:rPr>
              <w:t>Muttertagsfeier</w:t>
            </w:r>
            <w:proofErr w:type="spellEnd"/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B02A77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16.05.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EF3233" w:rsidRDefault="00FF085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Fußwallfahrt nach Osterwitz, Hl. Messe um 11:00 Uhr 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9" w:rsidRPr="00EF3233" w:rsidRDefault="00715619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20.05.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9" w:rsidRPr="00EF3233" w:rsidRDefault="00715619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Hl. </w:t>
            </w:r>
            <w:r w:rsidR="00357335" w:rsidRPr="00EF3233">
              <w:rPr>
                <w:color w:val="000000" w:themeColor="text1"/>
              </w:rPr>
              <w:t xml:space="preserve">Messe in Kapelle in Schamberg, </w:t>
            </w:r>
            <w:proofErr w:type="spellStart"/>
            <w:r w:rsidR="00357335" w:rsidRPr="00EF3233">
              <w:rPr>
                <w:color w:val="000000" w:themeColor="text1"/>
              </w:rPr>
              <w:t>Bittag</w:t>
            </w:r>
            <w:proofErr w:type="spellEnd"/>
            <w:r w:rsidR="00357335" w:rsidRPr="00EF3233">
              <w:rPr>
                <w:color w:val="000000" w:themeColor="text1"/>
              </w:rPr>
              <w:t xml:space="preserve"> (19:00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5" w:rsidRPr="00EF3233" w:rsidRDefault="00357335" w:rsidP="0035733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21.05.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5" w:rsidRPr="00EF3233" w:rsidRDefault="00357335" w:rsidP="0035733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„Christi Himmelfahrt“, Hl. Messe (8:30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A" w:rsidRPr="00EF3233" w:rsidRDefault="002D491A" w:rsidP="0035733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27.05.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A" w:rsidRPr="00EF3233" w:rsidRDefault="002D491A" w:rsidP="0035733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Hl. Messe, Wetteramt in der Kapelle </w:t>
            </w:r>
            <w:proofErr w:type="spellStart"/>
            <w:r w:rsidRPr="00EF3233">
              <w:rPr>
                <w:color w:val="000000" w:themeColor="text1"/>
              </w:rPr>
              <w:t>Zeierling</w:t>
            </w:r>
            <w:proofErr w:type="spellEnd"/>
            <w:r w:rsidRPr="00EF3233">
              <w:rPr>
                <w:color w:val="000000" w:themeColor="text1"/>
              </w:rPr>
              <w:t xml:space="preserve"> (19:00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A" w:rsidRPr="00EF3233" w:rsidRDefault="002D491A" w:rsidP="002D491A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31.05.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A" w:rsidRPr="00EF3233" w:rsidRDefault="002D491A" w:rsidP="002D491A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„Pfingstsonntag“, Hl. Messe (8:30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2D491A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31.05.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1" w:rsidRPr="00EF3233" w:rsidRDefault="00214A81" w:rsidP="002D491A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FF-Schamberg - Feuerwehrfest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Juni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ATUS - Kinderschwimmkurs</w:t>
            </w:r>
          </w:p>
        </w:tc>
      </w:tr>
      <w:tr w:rsidR="00EF3233" w:rsidRPr="00EF3233" w:rsidTr="00AA1A00">
        <w:tc>
          <w:tcPr>
            <w:tcW w:w="1913" w:type="dxa"/>
          </w:tcPr>
          <w:p w:rsidR="002D491A" w:rsidRPr="00EF3233" w:rsidRDefault="002D491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03.06.</w:t>
            </w:r>
          </w:p>
        </w:tc>
        <w:tc>
          <w:tcPr>
            <w:tcW w:w="7299" w:type="dxa"/>
          </w:tcPr>
          <w:p w:rsidR="002D491A" w:rsidRPr="00EF3233" w:rsidRDefault="002D491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Hl. Messe, Wetteramt in der Kapelle </w:t>
            </w:r>
            <w:proofErr w:type="spellStart"/>
            <w:r w:rsidRPr="00EF3233">
              <w:rPr>
                <w:color w:val="000000" w:themeColor="text1"/>
              </w:rPr>
              <w:t>Gleinz</w:t>
            </w:r>
            <w:proofErr w:type="spellEnd"/>
            <w:r w:rsidRPr="00EF3233">
              <w:rPr>
                <w:color w:val="000000" w:themeColor="text1"/>
              </w:rPr>
              <w:t xml:space="preserve"> (19:00 Uhr)</w:t>
            </w:r>
          </w:p>
        </w:tc>
      </w:tr>
      <w:tr w:rsidR="00EF3233" w:rsidRPr="00EF3233" w:rsidTr="00AA1A00">
        <w:tc>
          <w:tcPr>
            <w:tcW w:w="1913" w:type="dxa"/>
          </w:tcPr>
          <w:p w:rsidR="00EF413B" w:rsidRPr="00EF3233" w:rsidRDefault="00EF413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06.06.</w:t>
            </w:r>
          </w:p>
        </w:tc>
        <w:tc>
          <w:tcPr>
            <w:tcW w:w="7299" w:type="dxa"/>
          </w:tcPr>
          <w:p w:rsidR="00EF413B" w:rsidRPr="00EF3233" w:rsidRDefault="00EF413B" w:rsidP="00AA1A00">
            <w:pPr>
              <w:rPr>
                <w:color w:val="000000" w:themeColor="text1"/>
              </w:rPr>
            </w:pPr>
            <w:proofErr w:type="spellStart"/>
            <w:r w:rsidRPr="00EF3233">
              <w:rPr>
                <w:color w:val="000000" w:themeColor="text1"/>
              </w:rPr>
              <w:t>Bereichsfeuerwehrbewerb</w:t>
            </w:r>
            <w:proofErr w:type="spellEnd"/>
            <w:r w:rsidRPr="00EF3233">
              <w:rPr>
                <w:color w:val="000000" w:themeColor="text1"/>
              </w:rPr>
              <w:t xml:space="preserve"> - Bereichskommandantentag</w:t>
            </w:r>
          </w:p>
        </w:tc>
      </w:tr>
      <w:tr w:rsidR="00EF3233" w:rsidRPr="00EF3233" w:rsidTr="00AA1A00">
        <w:tc>
          <w:tcPr>
            <w:tcW w:w="1913" w:type="dxa"/>
          </w:tcPr>
          <w:p w:rsidR="002D491A" w:rsidRPr="00EF3233" w:rsidRDefault="002D491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07.06.</w:t>
            </w:r>
          </w:p>
        </w:tc>
        <w:tc>
          <w:tcPr>
            <w:tcW w:w="7299" w:type="dxa"/>
          </w:tcPr>
          <w:p w:rsidR="002D491A" w:rsidRPr="00EF3233" w:rsidRDefault="002D491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Erstkommunion (10:00 Uhr)</w:t>
            </w:r>
          </w:p>
        </w:tc>
      </w:tr>
      <w:tr w:rsidR="00EF3233" w:rsidRPr="00EF3233" w:rsidTr="00AA1A00">
        <w:tc>
          <w:tcPr>
            <w:tcW w:w="1913" w:type="dxa"/>
          </w:tcPr>
          <w:p w:rsidR="00C92F88" w:rsidRPr="00EF3233" w:rsidRDefault="00C92F8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11.06.</w:t>
            </w:r>
          </w:p>
        </w:tc>
        <w:tc>
          <w:tcPr>
            <w:tcW w:w="7299" w:type="dxa"/>
          </w:tcPr>
          <w:p w:rsidR="00C92F88" w:rsidRPr="00EF3233" w:rsidRDefault="00C92F8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„Fronleichnam“, Hl. Messe mit anschließender Prozession 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EF413B" w:rsidRPr="00EF3233" w:rsidRDefault="00EF413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19.06.</w:t>
            </w:r>
          </w:p>
        </w:tc>
        <w:tc>
          <w:tcPr>
            <w:tcW w:w="7299" w:type="dxa"/>
          </w:tcPr>
          <w:p w:rsidR="00EF413B" w:rsidRPr="00EF3233" w:rsidRDefault="00EF413B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– Dämmerschoppen inkl. Spanferkelgrillen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6C" w:rsidRPr="00EF3233" w:rsidRDefault="0026046C" w:rsidP="00AB009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20.06.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6C" w:rsidRPr="00EF3233" w:rsidRDefault="0026046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Tennisverein – 40-Jahr-Feier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6" w:rsidRPr="00EF3233" w:rsidRDefault="000A0066" w:rsidP="00AB009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21.06.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6" w:rsidRPr="00EF3233" w:rsidRDefault="000A0066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Kameradschaft vom Edelweiß – Sonnwendfeier auf der Weinebene (20:00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9" w:rsidRPr="00EF3233" w:rsidRDefault="0085234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26.06. – 28.06.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9" w:rsidRPr="00EF3233" w:rsidRDefault="0085234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ÖKB – KK-Regionalmeisterschaft</w:t>
            </w:r>
          </w:p>
        </w:tc>
      </w:tr>
    </w:tbl>
    <w:p w:rsidR="00C241C5" w:rsidRPr="00EF3233" w:rsidRDefault="00C241C5" w:rsidP="00C241C5">
      <w:pPr>
        <w:rPr>
          <w:b/>
          <w:color w:val="000000" w:themeColor="text1"/>
        </w:rPr>
      </w:pPr>
      <w:r w:rsidRPr="00EF3233">
        <w:rPr>
          <w:b/>
          <w:color w:val="000000" w:themeColor="text1"/>
        </w:rPr>
        <w:t>Juli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392D8F">
        <w:trPr>
          <w:trHeight w:val="362"/>
        </w:trPr>
        <w:tc>
          <w:tcPr>
            <w:tcW w:w="1913" w:type="dxa"/>
          </w:tcPr>
          <w:p w:rsidR="00C92F88" w:rsidRPr="00EF3233" w:rsidRDefault="00C92F8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01.07.</w:t>
            </w:r>
          </w:p>
        </w:tc>
        <w:tc>
          <w:tcPr>
            <w:tcW w:w="7299" w:type="dxa"/>
          </w:tcPr>
          <w:p w:rsidR="00C92F88" w:rsidRPr="00EF3233" w:rsidRDefault="00C92F88" w:rsidP="00C92F8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Hl. Messe anschließend Anbetungsstunde (18:30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852345" w:rsidP="00392D8F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18.07./19.07.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FF-Freidorf- Dorffest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92F88" w:rsidP="00C92F8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26.</w:t>
            </w:r>
            <w:r w:rsidR="00AB009B" w:rsidRPr="00EF3233">
              <w:rPr>
                <w:color w:val="000000" w:themeColor="text1"/>
              </w:rPr>
              <w:t>07.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Christophorus Sonntag mit Autosegnung (8:30 Uhr)</w:t>
            </w:r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5" w:rsidRPr="00EF3233" w:rsidRDefault="00C92F88" w:rsidP="00C92F8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27</w:t>
            </w:r>
            <w:r w:rsidR="005843F5" w:rsidRPr="00EF3233">
              <w:rPr>
                <w:color w:val="000000" w:themeColor="text1"/>
              </w:rPr>
              <w:t>.07. – 0</w:t>
            </w:r>
            <w:r w:rsidRPr="00EF3233">
              <w:rPr>
                <w:color w:val="000000" w:themeColor="text1"/>
              </w:rPr>
              <w:t>1</w:t>
            </w:r>
            <w:r w:rsidR="005843F5" w:rsidRPr="00EF3233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5" w:rsidRPr="00EF3233" w:rsidRDefault="005843F5" w:rsidP="00C92F8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</w:t>
            </w:r>
            <w:r w:rsidR="00C92F88" w:rsidRPr="00EF3233">
              <w:rPr>
                <w:color w:val="000000" w:themeColor="text1"/>
              </w:rPr>
              <w:t xml:space="preserve">farre – </w:t>
            </w:r>
            <w:r w:rsidRPr="00EF3233">
              <w:rPr>
                <w:color w:val="000000" w:themeColor="text1"/>
              </w:rPr>
              <w:t xml:space="preserve">Fußwallfahrt nach </w:t>
            </w:r>
            <w:proofErr w:type="spellStart"/>
            <w:r w:rsidRPr="00EF3233">
              <w:rPr>
                <w:color w:val="000000" w:themeColor="text1"/>
              </w:rPr>
              <w:t>Mariazell</w:t>
            </w:r>
            <w:proofErr w:type="spellEnd"/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August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92F88" w:rsidRPr="00EF3233" w:rsidRDefault="00C92F88" w:rsidP="00392D8F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01.08.</w:t>
            </w:r>
          </w:p>
        </w:tc>
        <w:tc>
          <w:tcPr>
            <w:tcW w:w="7299" w:type="dxa"/>
          </w:tcPr>
          <w:p w:rsidR="00C92F88" w:rsidRPr="00EF3233" w:rsidRDefault="00C92F8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Pfarrwallfahrt nach </w:t>
            </w:r>
            <w:proofErr w:type="spellStart"/>
            <w:r w:rsidRPr="00EF3233">
              <w:rPr>
                <w:color w:val="000000" w:themeColor="text1"/>
              </w:rPr>
              <w:t>Mariazell</w:t>
            </w:r>
            <w:proofErr w:type="spellEnd"/>
            <w:r w:rsidRPr="00EF3233">
              <w:rPr>
                <w:color w:val="000000" w:themeColor="text1"/>
              </w:rPr>
              <w:t xml:space="preserve"> mit Bus </w:t>
            </w:r>
          </w:p>
        </w:tc>
      </w:tr>
      <w:tr w:rsidR="00EF3233" w:rsidRPr="00C938AC" w:rsidTr="00AA1A00">
        <w:tc>
          <w:tcPr>
            <w:tcW w:w="1913" w:type="dxa"/>
          </w:tcPr>
          <w:p w:rsidR="00C241C5" w:rsidRPr="00EF3233" w:rsidRDefault="00C241C5" w:rsidP="0085234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</w:t>
            </w:r>
            <w:r w:rsidR="00852345" w:rsidRPr="00EF3233">
              <w:rPr>
                <w:color w:val="000000" w:themeColor="text1"/>
              </w:rPr>
              <w:t>1</w:t>
            </w:r>
            <w:r w:rsidRPr="00EF3233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  <w:lang w:val="en-US"/>
              </w:rPr>
            </w:pPr>
            <w:proofErr w:type="spellStart"/>
            <w:r w:rsidRPr="00EF3233">
              <w:rPr>
                <w:color w:val="000000" w:themeColor="text1"/>
                <w:lang w:val="en-US"/>
              </w:rPr>
              <w:t>Junge</w:t>
            </w:r>
            <w:proofErr w:type="spellEnd"/>
            <w:r w:rsidRPr="00EF3233">
              <w:rPr>
                <w:color w:val="000000" w:themeColor="text1"/>
                <w:lang w:val="en-US"/>
              </w:rPr>
              <w:t xml:space="preserve"> VP – Bubble Soccer-</w:t>
            </w:r>
            <w:proofErr w:type="spellStart"/>
            <w:r w:rsidRPr="00EF3233">
              <w:rPr>
                <w:color w:val="000000" w:themeColor="text1"/>
                <w:lang w:val="en-US"/>
              </w:rPr>
              <w:t>Turnier</w:t>
            </w:r>
            <w:proofErr w:type="spellEnd"/>
          </w:p>
        </w:tc>
      </w:tr>
      <w:tr w:rsidR="00EF3233" w:rsidRPr="00EF3233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15.08.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„Mariä Himmelfahrt“, Hl. Messe mit Kräutersegnung 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85234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</w:t>
            </w:r>
            <w:r w:rsidR="00852345" w:rsidRPr="00EF3233">
              <w:rPr>
                <w:color w:val="000000" w:themeColor="text1"/>
              </w:rPr>
              <w:t>6</w:t>
            </w:r>
            <w:r w:rsidRPr="00EF3233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VP – </w:t>
            </w:r>
            <w:proofErr w:type="spellStart"/>
            <w:r w:rsidRPr="00EF3233">
              <w:rPr>
                <w:color w:val="000000" w:themeColor="text1"/>
              </w:rPr>
              <w:t>Speikwanderung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4F28AA" w:rsidRPr="00EF3233" w:rsidRDefault="00852345" w:rsidP="00852345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30</w:t>
            </w:r>
            <w:r w:rsidR="004F28AA" w:rsidRPr="00EF3233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4F28AA" w:rsidRPr="00EF3233" w:rsidRDefault="0085234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Jagdschutzverein - Jägermesse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September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C241C5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</w:t>
            </w:r>
            <w:r w:rsidR="00D2799E" w:rsidRPr="00EF3233">
              <w:rPr>
                <w:color w:val="000000" w:themeColor="text1"/>
              </w:rPr>
              <w:t>6</w:t>
            </w:r>
            <w:r w:rsidRPr="00EF3233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C241C5" w:rsidRPr="00EF3233" w:rsidRDefault="00C241C5" w:rsidP="00D2799E">
            <w:pPr>
              <w:pStyle w:val="berschrift2"/>
              <w:jc w:val="left"/>
              <w:rPr>
                <w:b w:val="0"/>
                <w:color w:val="000000" w:themeColor="text1"/>
                <w:sz w:val="20"/>
              </w:rPr>
            </w:pPr>
            <w:r w:rsidRPr="00EF3233">
              <w:rPr>
                <w:b w:val="0"/>
                <w:color w:val="000000" w:themeColor="text1"/>
                <w:sz w:val="20"/>
              </w:rPr>
              <w:t xml:space="preserve">SP – Frühschoppen (Ersatz: </w:t>
            </w:r>
            <w:r w:rsidR="00D2799E" w:rsidRPr="00EF3233">
              <w:rPr>
                <w:b w:val="0"/>
                <w:color w:val="000000" w:themeColor="text1"/>
                <w:sz w:val="20"/>
              </w:rPr>
              <w:t>13</w:t>
            </w:r>
            <w:r w:rsidRPr="00EF3233">
              <w:rPr>
                <w:b w:val="0"/>
                <w:color w:val="000000" w:themeColor="text1"/>
                <w:sz w:val="20"/>
              </w:rPr>
              <w:t>.09.)</w:t>
            </w:r>
          </w:p>
        </w:tc>
      </w:tr>
      <w:tr w:rsidR="00EF3233" w:rsidRPr="00EF3233" w:rsidTr="00AA1A00">
        <w:tc>
          <w:tcPr>
            <w:tcW w:w="1913" w:type="dxa"/>
          </w:tcPr>
          <w:p w:rsidR="00392D8F" w:rsidRPr="00EF3233" w:rsidRDefault="00392D8F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</w:t>
            </w:r>
            <w:r w:rsidR="00D2799E" w:rsidRPr="00EF3233">
              <w:rPr>
                <w:color w:val="000000" w:themeColor="text1"/>
              </w:rPr>
              <w:t>2</w:t>
            </w:r>
            <w:r w:rsidRPr="00EF3233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392D8F" w:rsidRPr="00EF3233" w:rsidRDefault="00392D8F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Tennisverein - </w:t>
            </w:r>
            <w:proofErr w:type="spellStart"/>
            <w:r w:rsidRPr="00EF3233">
              <w:rPr>
                <w:color w:val="000000" w:themeColor="text1"/>
              </w:rPr>
              <w:t>Glöckerlturnier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92F88" w:rsidP="00667CE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20.09</w:t>
            </w:r>
            <w:r w:rsidR="00C241C5" w:rsidRPr="00EF3233">
              <w:rPr>
                <w:color w:val="000000" w:themeColor="text1"/>
              </w:rPr>
              <w:t>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Pfarrfest (9:00 Uhr)</w:t>
            </w:r>
          </w:p>
        </w:tc>
      </w:tr>
      <w:tr w:rsidR="00EF3233" w:rsidRPr="00EF3233" w:rsidTr="00AA1A00">
        <w:tc>
          <w:tcPr>
            <w:tcW w:w="1913" w:type="dxa"/>
          </w:tcPr>
          <w:p w:rsidR="009E537D" w:rsidRPr="00EF3233" w:rsidRDefault="009E537D" w:rsidP="00667CE1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27.09.</w:t>
            </w:r>
          </w:p>
        </w:tc>
        <w:tc>
          <w:tcPr>
            <w:tcW w:w="7299" w:type="dxa"/>
          </w:tcPr>
          <w:p w:rsidR="009E537D" w:rsidRPr="00EF3233" w:rsidRDefault="00D2799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SVF - Oktoberfest</w:t>
            </w:r>
          </w:p>
        </w:tc>
      </w:tr>
    </w:tbl>
    <w:p w:rsidR="00C241C5" w:rsidRPr="00EF3233" w:rsidRDefault="00C241C5" w:rsidP="00C241C5">
      <w:pPr>
        <w:rPr>
          <w:b/>
          <w:color w:val="000000" w:themeColor="text1"/>
        </w:rPr>
      </w:pPr>
      <w:r w:rsidRPr="00EF3233">
        <w:rPr>
          <w:b/>
          <w:color w:val="000000" w:themeColor="text1"/>
        </w:rPr>
        <w:t>Oktober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D2799E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04</w:t>
            </w:r>
            <w:r w:rsidR="00C241C5" w:rsidRPr="00EF3233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EF3233" w:rsidRDefault="00C241C5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</w:t>
            </w:r>
            <w:r w:rsidR="00D2799E" w:rsidRPr="00EF3233">
              <w:rPr>
                <w:color w:val="000000" w:themeColor="text1"/>
              </w:rPr>
              <w:t>6</w:t>
            </w:r>
            <w:r w:rsidRPr="00EF3233">
              <w:rPr>
                <w:color w:val="000000" w:themeColor="text1"/>
              </w:rPr>
              <w:t xml:space="preserve">. Frauentaler Herbstfarbenlauf 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505F8" w:rsidP="00C505F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11</w:t>
            </w:r>
            <w:r w:rsidR="009C7F30" w:rsidRPr="00EF3233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EF3233" w:rsidRDefault="00C241C5" w:rsidP="00C505F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Erntedankfest (</w:t>
            </w:r>
            <w:r w:rsidR="00C505F8" w:rsidRPr="00EF3233">
              <w:rPr>
                <w:color w:val="000000" w:themeColor="text1"/>
              </w:rPr>
              <w:t>10:00</w:t>
            </w:r>
            <w:r w:rsidRPr="00EF3233">
              <w:rPr>
                <w:color w:val="000000" w:themeColor="text1"/>
              </w:rPr>
              <w:t xml:space="preserve"> Uhr </w:t>
            </w:r>
            <w:r w:rsidR="00667CE1" w:rsidRPr="00EF3233">
              <w:rPr>
                <w:color w:val="000000" w:themeColor="text1"/>
              </w:rPr>
              <w:t>Schulhof, Prozession zur Kirche, Hl. Messe)</w:t>
            </w:r>
          </w:p>
        </w:tc>
      </w:tr>
      <w:tr w:rsidR="00EF3233" w:rsidRPr="00EF3233" w:rsidTr="00AA1A00">
        <w:tc>
          <w:tcPr>
            <w:tcW w:w="1913" w:type="dxa"/>
          </w:tcPr>
          <w:p w:rsidR="009C7F30" w:rsidRPr="00EF3233" w:rsidRDefault="009C7F30" w:rsidP="00162A4F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</w:t>
            </w:r>
            <w:r w:rsidR="00162A4F" w:rsidRPr="00EF3233">
              <w:rPr>
                <w:color w:val="000000" w:themeColor="text1"/>
              </w:rPr>
              <w:t>1</w:t>
            </w:r>
            <w:r w:rsidRPr="00EF3233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9C7F30" w:rsidRPr="00EF3233" w:rsidRDefault="009C7F30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Fam. </w:t>
            </w:r>
            <w:proofErr w:type="spellStart"/>
            <w:r w:rsidRPr="00EF3233">
              <w:rPr>
                <w:color w:val="000000" w:themeColor="text1"/>
              </w:rPr>
              <w:t>Hainzl</w:t>
            </w:r>
            <w:proofErr w:type="spellEnd"/>
            <w:r w:rsidRPr="00EF3233">
              <w:rPr>
                <w:color w:val="000000" w:themeColor="text1"/>
              </w:rPr>
              <w:t>/</w:t>
            </w:r>
            <w:proofErr w:type="spellStart"/>
            <w:r w:rsidRPr="00EF3233">
              <w:rPr>
                <w:color w:val="000000" w:themeColor="text1"/>
              </w:rPr>
              <w:t>Jauk</w:t>
            </w:r>
            <w:proofErr w:type="spellEnd"/>
            <w:r w:rsidRPr="00EF3233">
              <w:rPr>
                <w:color w:val="000000" w:themeColor="text1"/>
              </w:rPr>
              <w:t xml:space="preserve"> - Hoffest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D2799E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18</w:t>
            </w:r>
            <w:r w:rsidR="00C241C5" w:rsidRPr="00EF3233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- Familienwandertag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</w:t>
            </w:r>
            <w:r w:rsidR="00D2799E" w:rsidRPr="00EF3233">
              <w:rPr>
                <w:color w:val="000000" w:themeColor="text1"/>
              </w:rPr>
              <w:t>4</w:t>
            </w:r>
            <w:r w:rsidRPr="00EF3233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EF3233" w:rsidRDefault="00D2799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Frauen</w:t>
            </w:r>
            <w:r w:rsidR="00C241C5" w:rsidRPr="00EF3233">
              <w:rPr>
                <w:color w:val="000000" w:themeColor="text1"/>
              </w:rPr>
              <w:t xml:space="preserve"> - </w:t>
            </w:r>
            <w:proofErr w:type="spellStart"/>
            <w:r w:rsidR="00C241C5" w:rsidRPr="00EF3233">
              <w:rPr>
                <w:color w:val="000000" w:themeColor="text1"/>
              </w:rPr>
              <w:t>Striezelschnapsen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D2799E" w:rsidRPr="00EF3233" w:rsidRDefault="00D2799E" w:rsidP="00D279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25.10.</w:t>
            </w:r>
          </w:p>
        </w:tc>
        <w:tc>
          <w:tcPr>
            <w:tcW w:w="7299" w:type="dxa"/>
          </w:tcPr>
          <w:p w:rsidR="00D2799E" w:rsidRPr="00EF3233" w:rsidRDefault="00D2799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FF-Frauental – 100-Jahr-Feier mit Frühschoppen beim Rüsthaus Frauental (10:00 Uhr)</w:t>
            </w:r>
          </w:p>
        </w:tc>
      </w:tr>
    </w:tbl>
    <w:p w:rsidR="00C241C5" w:rsidRPr="00EF3233" w:rsidRDefault="00C241C5" w:rsidP="00C241C5">
      <w:pPr>
        <w:rPr>
          <w:b/>
          <w:color w:val="000000" w:themeColor="text1"/>
        </w:rPr>
      </w:pPr>
      <w:r w:rsidRPr="00EF3233">
        <w:rPr>
          <w:b/>
          <w:color w:val="000000" w:themeColor="text1"/>
        </w:rPr>
        <w:t>November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01.11.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Hl. Messe (8:30 Uhr) mit anschließendem Totengedenken beim Kriegerdenkmal 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EF3233" w:rsidRDefault="00BC734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Gräbersegnung (14:30 Uhr)</w:t>
            </w:r>
          </w:p>
        </w:tc>
      </w:tr>
      <w:tr w:rsidR="00EF3233" w:rsidRPr="00EF3233" w:rsidTr="00AA1A00">
        <w:tc>
          <w:tcPr>
            <w:tcW w:w="1913" w:type="dxa"/>
          </w:tcPr>
          <w:p w:rsidR="00BC734C" w:rsidRPr="00EF3233" w:rsidRDefault="00BC734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02.11.</w:t>
            </w:r>
          </w:p>
        </w:tc>
        <w:tc>
          <w:tcPr>
            <w:tcW w:w="7299" w:type="dxa"/>
          </w:tcPr>
          <w:p w:rsidR="00BC734C" w:rsidRPr="00EF3233" w:rsidRDefault="00BC734C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Hl. Messe (18:30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5605A8" w:rsidRPr="00EF3233" w:rsidRDefault="005605A8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07.11.</w:t>
            </w:r>
          </w:p>
        </w:tc>
        <w:tc>
          <w:tcPr>
            <w:tcW w:w="7299" w:type="dxa"/>
          </w:tcPr>
          <w:p w:rsidR="005605A8" w:rsidRPr="00EF3233" w:rsidRDefault="005605A8" w:rsidP="00AA1A00">
            <w:pPr>
              <w:rPr>
                <w:color w:val="000000" w:themeColor="text1"/>
              </w:rPr>
            </w:pPr>
            <w:proofErr w:type="spellStart"/>
            <w:r w:rsidRPr="00EF3233">
              <w:rPr>
                <w:color w:val="000000" w:themeColor="text1"/>
              </w:rPr>
              <w:t>Pensionistenverband</w:t>
            </w:r>
            <w:proofErr w:type="spellEnd"/>
            <w:r w:rsidRPr="00EF3233">
              <w:rPr>
                <w:color w:val="000000" w:themeColor="text1"/>
              </w:rPr>
              <w:t xml:space="preserve"> - Martinikränzchen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83680D" w:rsidP="0083680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08</w:t>
            </w:r>
            <w:r w:rsidR="00C241C5" w:rsidRPr="00EF3233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Kirchweihfest mit Ehejubiläumsfeier 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3B7FF0" w:rsidRPr="00EF3233" w:rsidRDefault="003B7FF0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11.11.</w:t>
            </w:r>
          </w:p>
        </w:tc>
        <w:tc>
          <w:tcPr>
            <w:tcW w:w="7299" w:type="dxa"/>
          </w:tcPr>
          <w:p w:rsidR="003B7FF0" w:rsidRPr="00EF3233" w:rsidRDefault="003B7FF0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Erstellung des Veranstaltungskalenders (19:00 Uhr)</w:t>
            </w:r>
          </w:p>
        </w:tc>
      </w:tr>
      <w:tr w:rsidR="00EF3233" w:rsidRPr="00EF3233" w:rsidTr="00AA1A00">
        <w:tc>
          <w:tcPr>
            <w:tcW w:w="1913" w:type="dxa"/>
          </w:tcPr>
          <w:p w:rsidR="00C57FEA" w:rsidRPr="00EF3233" w:rsidRDefault="00C57FE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14.11.</w:t>
            </w:r>
          </w:p>
        </w:tc>
        <w:tc>
          <w:tcPr>
            <w:tcW w:w="7299" w:type="dxa"/>
          </w:tcPr>
          <w:p w:rsidR="00C57FEA" w:rsidRPr="00EF3233" w:rsidRDefault="00C57FEA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Luzifers Gefährten – 11. Frauentaler </w:t>
            </w:r>
            <w:proofErr w:type="spellStart"/>
            <w:r w:rsidRPr="00EF3233">
              <w:rPr>
                <w:color w:val="000000" w:themeColor="text1"/>
              </w:rPr>
              <w:t>Krampuslauf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667CE1" w:rsidP="0083680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</w:t>
            </w:r>
            <w:r w:rsidR="0083680D" w:rsidRPr="00EF3233">
              <w:rPr>
                <w:color w:val="000000" w:themeColor="text1"/>
              </w:rPr>
              <w:t>2</w:t>
            </w:r>
            <w:r w:rsidR="00C241C5" w:rsidRPr="00EF3233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EF3233" w:rsidRDefault="00C241C5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Pfarre – </w:t>
            </w:r>
            <w:r w:rsidR="00667CE1" w:rsidRPr="00EF3233">
              <w:rPr>
                <w:color w:val="000000" w:themeColor="text1"/>
              </w:rPr>
              <w:t>„Christkönigssonntag“/</w:t>
            </w:r>
            <w:r w:rsidRPr="00EF3233">
              <w:rPr>
                <w:color w:val="000000" w:themeColor="text1"/>
              </w:rPr>
              <w:t>„</w:t>
            </w:r>
            <w:proofErr w:type="spellStart"/>
            <w:r w:rsidRPr="00EF3233">
              <w:rPr>
                <w:color w:val="000000" w:themeColor="text1"/>
              </w:rPr>
              <w:t>Cäciliensonntag</w:t>
            </w:r>
            <w:proofErr w:type="spellEnd"/>
            <w:r w:rsidRPr="00EF3233">
              <w:rPr>
                <w:color w:val="000000" w:themeColor="text1"/>
              </w:rPr>
              <w:t>“ (8:30 Uhr)</w:t>
            </w:r>
            <w:r w:rsidR="004F1AB3" w:rsidRPr="00EF3233">
              <w:rPr>
                <w:color w:val="000000" w:themeColor="text1"/>
              </w:rPr>
              <w:t xml:space="preserve"> – Musikalische Gestaltung durch Robert Fuchs-Kirchenchor</w:t>
            </w:r>
          </w:p>
        </w:tc>
      </w:tr>
      <w:tr w:rsidR="00EF3233" w:rsidRPr="00EF3233" w:rsidTr="00AA1A00">
        <w:tc>
          <w:tcPr>
            <w:tcW w:w="1913" w:type="dxa"/>
          </w:tcPr>
          <w:p w:rsidR="004F1AB3" w:rsidRPr="00EF3233" w:rsidRDefault="0083680D" w:rsidP="0083680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</w:t>
            </w:r>
            <w:r w:rsidR="004F1AB3" w:rsidRPr="00EF3233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4F1AB3" w:rsidRPr="00EF3233" w:rsidRDefault="004F1AB3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Adventlicher Nachmittag der KFB (14:00 Uhr)</w:t>
            </w:r>
          </w:p>
        </w:tc>
      </w:tr>
      <w:tr w:rsidR="00EF3233" w:rsidRPr="00EF3233" w:rsidTr="00AA1A00">
        <w:tc>
          <w:tcPr>
            <w:tcW w:w="1913" w:type="dxa"/>
          </w:tcPr>
          <w:p w:rsidR="004F1AB3" w:rsidRPr="00EF3233" w:rsidRDefault="0083680D" w:rsidP="0083680D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</w:t>
            </w:r>
            <w:r w:rsidR="0011097C" w:rsidRPr="00EF3233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4F1AB3" w:rsidRPr="00EF3233" w:rsidRDefault="004F1AB3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Vorabendmesse mit Adventkranzsegnung (16:30 Uhr)</w:t>
            </w:r>
          </w:p>
        </w:tc>
      </w:tr>
      <w:tr w:rsidR="00EF3233" w:rsidRPr="00EF3233" w:rsidTr="00AA1A00">
        <w:tc>
          <w:tcPr>
            <w:tcW w:w="1913" w:type="dxa"/>
          </w:tcPr>
          <w:p w:rsidR="00682139" w:rsidRPr="00EF3233" w:rsidRDefault="00D3757B" w:rsidP="00D3757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</w:t>
            </w:r>
            <w:r w:rsidR="00682139" w:rsidRPr="00EF3233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682139" w:rsidRPr="00EF3233" w:rsidRDefault="00682139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Marktgemeinde - Lichterbaumentzündung</w:t>
            </w:r>
          </w:p>
        </w:tc>
      </w:tr>
      <w:tr w:rsidR="00EF3233" w:rsidRPr="00EF3233" w:rsidTr="00AA1A00">
        <w:tc>
          <w:tcPr>
            <w:tcW w:w="1913" w:type="dxa"/>
          </w:tcPr>
          <w:p w:rsidR="000A0066" w:rsidRPr="00EF3233" w:rsidRDefault="000A0066" w:rsidP="00D3757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28.11.</w:t>
            </w:r>
          </w:p>
        </w:tc>
        <w:tc>
          <w:tcPr>
            <w:tcW w:w="7299" w:type="dxa"/>
          </w:tcPr>
          <w:p w:rsidR="000A0066" w:rsidRPr="00EF3233" w:rsidRDefault="000A0066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Kameradschaft vom Edelweiß – Adventfeier (13:30 Uhr)</w:t>
            </w:r>
          </w:p>
        </w:tc>
      </w:tr>
      <w:tr w:rsidR="00EF3233" w:rsidRPr="00EF3233" w:rsidTr="00AA1A00">
        <w:tc>
          <w:tcPr>
            <w:tcW w:w="1913" w:type="dxa"/>
          </w:tcPr>
          <w:p w:rsidR="0083680D" w:rsidRPr="00EF3233" w:rsidRDefault="0083680D" w:rsidP="00D3757B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29.11.</w:t>
            </w:r>
          </w:p>
        </w:tc>
        <w:tc>
          <w:tcPr>
            <w:tcW w:w="7299" w:type="dxa"/>
          </w:tcPr>
          <w:p w:rsidR="0083680D" w:rsidRPr="00EF3233" w:rsidRDefault="0083680D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Adventmarkt der KFB nach dem Gottesdienst im Pfarrheim</w:t>
            </w:r>
          </w:p>
        </w:tc>
      </w:tr>
    </w:tbl>
    <w:p w:rsidR="00C241C5" w:rsidRPr="00EF3233" w:rsidRDefault="00C241C5" w:rsidP="00C241C5">
      <w:pPr>
        <w:pStyle w:val="berschrift1"/>
        <w:rPr>
          <w:b/>
          <w:color w:val="000000" w:themeColor="text1"/>
          <w:sz w:val="20"/>
        </w:rPr>
      </w:pPr>
      <w:r w:rsidRPr="00EF3233">
        <w:rPr>
          <w:b/>
          <w:color w:val="000000" w:themeColor="text1"/>
          <w:sz w:val="20"/>
        </w:rPr>
        <w:t>Dezember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F3233" w:rsidRPr="00EF3233" w:rsidTr="00DA559E">
        <w:trPr>
          <w:trHeight w:val="265"/>
        </w:trPr>
        <w:tc>
          <w:tcPr>
            <w:tcW w:w="1913" w:type="dxa"/>
          </w:tcPr>
          <w:p w:rsidR="00B929AC" w:rsidRPr="00EF3233" w:rsidRDefault="00B929AC" w:rsidP="00A43F5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</w:t>
            </w:r>
            <w:r w:rsidR="00A43F5E" w:rsidRPr="00EF3233">
              <w:rPr>
                <w:color w:val="000000" w:themeColor="text1"/>
              </w:rPr>
              <w:t>5</w:t>
            </w:r>
            <w:r w:rsidRPr="00EF3233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EF3233" w:rsidRDefault="00A43F5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FF </w:t>
            </w:r>
            <w:proofErr w:type="spellStart"/>
            <w:r w:rsidRPr="00EF3233">
              <w:rPr>
                <w:color w:val="000000" w:themeColor="text1"/>
              </w:rPr>
              <w:t>Freidorf</w:t>
            </w:r>
            <w:proofErr w:type="spellEnd"/>
            <w:r w:rsidRPr="00EF3233">
              <w:rPr>
                <w:color w:val="000000" w:themeColor="text1"/>
              </w:rPr>
              <w:t xml:space="preserve"> – Nikolaus Hausbesuche</w:t>
            </w:r>
          </w:p>
        </w:tc>
      </w:tr>
      <w:tr w:rsidR="00EF3233" w:rsidRPr="00EF3233" w:rsidTr="00AA1A00">
        <w:tc>
          <w:tcPr>
            <w:tcW w:w="1913" w:type="dxa"/>
          </w:tcPr>
          <w:p w:rsidR="00C241C5" w:rsidRPr="00EF3233" w:rsidRDefault="00A43F5E" w:rsidP="00A43F5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05</w:t>
            </w:r>
            <w:r w:rsidR="00C241C5" w:rsidRPr="00EF3233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C241C5" w:rsidRPr="00EF3233" w:rsidRDefault="00A43F5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SVF - </w:t>
            </w:r>
            <w:proofErr w:type="spellStart"/>
            <w:r w:rsidRPr="00EF3233">
              <w:rPr>
                <w:color w:val="000000" w:themeColor="text1"/>
              </w:rPr>
              <w:t>Krampusparty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5605A8" w:rsidRPr="00EF3233" w:rsidRDefault="00A43F5E" w:rsidP="00A43F5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lastRenderedPageBreak/>
              <w:t>06</w:t>
            </w:r>
            <w:r w:rsidR="005605A8" w:rsidRPr="00EF3233">
              <w:rPr>
                <w:color w:val="000000" w:themeColor="text1"/>
              </w:rPr>
              <w:t xml:space="preserve">.12. </w:t>
            </w:r>
          </w:p>
        </w:tc>
        <w:tc>
          <w:tcPr>
            <w:tcW w:w="7299" w:type="dxa"/>
          </w:tcPr>
          <w:p w:rsidR="005605A8" w:rsidRPr="00EF3233" w:rsidRDefault="00A43F5E" w:rsidP="00AA1A00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- Nikolausaktion</w:t>
            </w:r>
          </w:p>
        </w:tc>
      </w:tr>
      <w:tr w:rsidR="00C938AC" w:rsidRPr="00EF3233" w:rsidTr="00AA1A00">
        <w:tc>
          <w:tcPr>
            <w:tcW w:w="1913" w:type="dxa"/>
          </w:tcPr>
          <w:p w:rsidR="00C938AC" w:rsidRPr="00EF3233" w:rsidRDefault="00C938AC" w:rsidP="00B929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08.12.</w:t>
            </w:r>
            <w:r w:rsidRPr="00EF3233">
              <w:rPr>
                <w:color w:val="000000" w:themeColor="text1"/>
              </w:rPr>
              <w:t>.</w:t>
            </w:r>
          </w:p>
        </w:tc>
        <w:tc>
          <w:tcPr>
            <w:tcW w:w="7299" w:type="dxa"/>
          </w:tcPr>
          <w:p w:rsidR="00C938AC" w:rsidRPr="00EF3233" w:rsidRDefault="00C938AC" w:rsidP="005605A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VP Frauen - Adventfeier</w:t>
            </w:r>
          </w:p>
        </w:tc>
      </w:tr>
      <w:tr w:rsidR="00EF3233" w:rsidRPr="00EF3233" w:rsidTr="00AA1A00">
        <w:tc>
          <w:tcPr>
            <w:tcW w:w="1913" w:type="dxa"/>
          </w:tcPr>
          <w:p w:rsidR="00DA559E" w:rsidRPr="00EF3233" w:rsidRDefault="00DA559E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12.12.</w:t>
            </w:r>
          </w:p>
        </w:tc>
        <w:tc>
          <w:tcPr>
            <w:tcW w:w="7299" w:type="dxa"/>
          </w:tcPr>
          <w:p w:rsidR="00EF3233" w:rsidRDefault="00DA559E" w:rsidP="005605A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Adventkonzert des Robert Fuchs-Kirchenchores Frauental(18:</w:t>
            </w:r>
            <w:r w:rsidR="005605A8" w:rsidRPr="00EF3233">
              <w:rPr>
                <w:color w:val="000000" w:themeColor="text1"/>
              </w:rPr>
              <w:t>0</w:t>
            </w:r>
            <w:r w:rsidRPr="00EF3233">
              <w:rPr>
                <w:color w:val="000000" w:themeColor="text1"/>
              </w:rPr>
              <w:t>0 Uhr),</w:t>
            </w:r>
            <w:r w:rsidR="00EF3233">
              <w:rPr>
                <w:color w:val="000000" w:themeColor="text1"/>
              </w:rPr>
              <w:t xml:space="preserve"> </w:t>
            </w:r>
          </w:p>
          <w:p w:rsidR="00DA559E" w:rsidRPr="00EF3233" w:rsidRDefault="00DA559E" w:rsidP="005605A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Hl. Messe entfällt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5605A8">
            <w:pPr>
              <w:rPr>
                <w:color w:val="000000" w:themeColor="text1"/>
              </w:rPr>
            </w:pPr>
            <w:bookmarkStart w:id="0" w:name="_GoBack"/>
            <w:bookmarkEnd w:id="0"/>
            <w:r w:rsidRPr="00EF3233">
              <w:rPr>
                <w:color w:val="000000" w:themeColor="text1"/>
              </w:rPr>
              <w:t>1</w:t>
            </w:r>
            <w:r w:rsidR="005605A8" w:rsidRPr="00EF3233">
              <w:rPr>
                <w:color w:val="000000" w:themeColor="text1"/>
              </w:rPr>
              <w:t>2</w:t>
            </w:r>
            <w:r w:rsidRPr="00EF3233">
              <w:rPr>
                <w:color w:val="000000" w:themeColor="text1"/>
              </w:rPr>
              <w:t>.12./1</w:t>
            </w:r>
            <w:r w:rsidR="005605A8" w:rsidRPr="00EF3233">
              <w:rPr>
                <w:color w:val="000000" w:themeColor="text1"/>
              </w:rPr>
              <w:t>3</w:t>
            </w:r>
            <w:r w:rsidRPr="00EF3233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Marktgemeinde – </w:t>
            </w:r>
            <w:proofErr w:type="spellStart"/>
            <w:r w:rsidRPr="00EF3233">
              <w:rPr>
                <w:color w:val="000000" w:themeColor="text1"/>
              </w:rPr>
              <w:t>Pensionistenweihnachtsfeiern</w:t>
            </w:r>
            <w:proofErr w:type="spellEnd"/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5605A8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</w:t>
            </w:r>
            <w:r w:rsidR="005605A8" w:rsidRPr="00EF3233">
              <w:rPr>
                <w:color w:val="000000" w:themeColor="text1"/>
              </w:rPr>
              <w:t>0</w:t>
            </w:r>
            <w:r w:rsidRPr="00EF3233">
              <w:rPr>
                <w:color w:val="000000" w:themeColor="text1"/>
              </w:rPr>
              <w:t>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Musikverein – Weihnachtswunschkonzert (15:00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ÖKB – Weihnachtsgedenken am Kriegerdenkmal mit Friedenslichtempfang 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EF3233" w:rsidRDefault="00DA559E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Empfang des Friedenslichtes in der Kirche</w:t>
            </w:r>
            <w:r w:rsidR="00B929AC" w:rsidRPr="00EF3233">
              <w:rPr>
                <w:color w:val="000000" w:themeColor="text1"/>
              </w:rPr>
              <w:t xml:space="preserve"> (18:30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Feuerwehrjugend Friedenslichtaktion am Sorger Parkplatz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SP – Kinderzauber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 xml:space="preserve">VP – Kino für Kinder 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EF3233" w:rsidRDefault="00B929AC" w:rsidP="00DA559E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Kinderkrippenfeier (16:</w:t>
            </w:r>
            <w:r w:rsidR="00DA559E" w:rsidRPr="00EF3233">
              <w:rPr>
                <w:color w:val="000000" w:themeColor="text1"/>
              </w:rPr>
              <w:t>0</w:t>
            </w:r>
            <w:r w:rsidRPr="00EF3233">
              <w:rPr>
                <w:color w:val="000000" w:themeColor="text1"/>
              </w:rPr>
              <w:t>0 Uhr) und Christmette (21:00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25.12.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„Christtag“ – Gottesdienst 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26.12.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Orchestermesse mit Robert Fuchs-Chor (10:00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26.12. – 29.12.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ATUS Schiclub – Kinderschi- und Snowboardkurs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C74E02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2</w:t>
            </w:r>
            <w:r w:rsidR="00C74E02" w:rsidRPr="00EF3233">
              <w:rPr>
                <w:color w:val="000000" w:themeColor="text1"/>
              </w:rPr>
              <w:t>7</w:t>
            </w:r>
            <w:r w:rsidRPr="00EF3233">
              <w:rPr>
                <w:color w:val="000000" w:themeColor="text1"/>
              </w:rPr>
              <w:t xml:space="preserve">.12 </w:t>
            </w:r>
          </w:p>
        </w:tc>
        <w:tc>
          <w:tcPr>
            <w:tcW w:w="7299" w:type="dxa"/>
          </w:tcPr>
          <w:p w:rsidR="00B929AC" w:rsidRPr="00EF3233" w:rsidRDefault="00B929AC" w:rsidP="00C74E02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</w:t>
            </w:r>
            <w:r w:rsidR="00C74E02" w:rsidRPr="00EF3233">
              <w:rPr>
                <w:color w:val="000000" w:themeColor="text1"/>
              </w:rPr>
              <w:t xml:space="preserve"> Fest der Hl. Familie; Johannesweinsegnung</w:t>
            </w:r>
            <w:r w:rsidRPr="00EF3233">
              <w:rPr>
                <w:color w:val="000000" w:themeColor="text1"/>
              </w:rPr>
              <w:t xml:space="preserve"> </w:t>
            </w:r>
            <w:r w:rsidR="00C74E02" w:rsidRPr="00EF3233">
              <w:rPr>
                <w:color w:val="000000" w:themeColor="text1"/>
              </w:rPr>
              <w:t>(8:30 Uhr)</w:t>
            </w:r>
          </w:p>
        </w:tc>
      </w:tr>
      <w:tr w:rsidR="00EF3233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31.12.</w:t>
            </w:r>
          </w:p>
        </w:tc>
        <w:tc>
          <w:tcPr>
            <w:tcW w:w="7299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proofErr w:type="spellStart"/>
            <w:r w:rsidRPr="00EF3233">
              <w:rPr>
                <w:color w:val="000000" w:themeColor="text1"/>
              </w:rPr>
              <w:t>Pensionistenverband</w:t>
            </w:r>
            <w:proofErr w:type="spellEnd"/>
            <w:r w:rsidRPr="00EF3233">
              <w:rPr>
                <w:color w:val="000000" w:themeColor="text1"/>
              </w:rPr>
              <w:t xml:space="preserve"> – Silvesterfeier</w:t>
            </w:r>
          </w:p>
        </w:tc>
      </w:tr>
      <w:tr w:rsidR="00121EB6" w:rsidRPr="00EF3233" w:rsidTr="00AA1A00">
        <w:tc>
          <w:tcPr>
            <w:tcW w:w="1913" w:type="dxa"/>
          </w:tcPr>
          <w:p w:rsidR="00B929AC" w:rsidRPr="00EF3233" w:rsidRDefault="00B929AC" w:rsidP="00B929AC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31.12.</w:t>
            </w:r>
          </w:p>
        </w:tc>
        <w:tc>
          <w:tcPr>
            <w:tcW w:w="7299" w:type="dxa"/>
          </w:tcPr>
          <w:p w:rsidR="00B929AC" w:rsidRPr="00EF3233" w:rsidRDefault="00B929AC" w:rsidP="00C74E02">
            <w:pPr>
              <w:rPr>
                <w:color w:val="000000" w:themeColor="text1"/>
              </w:rPr>
            </w:pPr>
            <w:r w:rsidRPr="00EF3233">
              <w:rPr>
                <w:color w:val="000000" w:themeColor="text1"/>
              </w:rPr>
              <w:t>Pfarre – Jahresabschlussgottesdienst (17:00 Uhr)</w:t>
            </w:r>
          </w:p>
        </w:tc>
      </w:tr>
    </w:tbl>
    <w:p w:rsidR="00C241C5" w:rsidRPr="00EF3233" w:rsidRDefault="00C241C5" w:rsidP="00C241C5">
      <w:pPr>
        <w:pStyle w:val="Textkrper2"/>
        <w:spacing w:after="0" w:line="240" w:lineRule="auto"/>
        <w:rPr>
          <w:color w:val="000000" w:themeColor="text1"/>
        </w:rPr>
      </w:pPr>
    </w:p>
    <w:p w:rsidR="00C241C5" w:rsidRPr="00EF3233" w:rsidRDefault="00C241C5" w:rsidP="00C241C5">
      <w:pPr>
        <w:pStyle w:val="Textkrper2"/>
        <w:spacing w:after="0" w:line="240" w:lineRule="auto"/>
        <w:rPr>
          <w:b/>
          <w:color w:val="000000" w:themeColor="text1"/>
        </w:rPr>
      </w:pPr>
    </w:p>
    <w:p w:rsidR="00C241C5" w:rsidRPr="00EF3233" w:rsidRDefault="00C241C5" w:rsidP="00C241C5">
      <w:pPr>
        <w:pStyle w:val="Textkrper2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A2ADB" w:rsidRDefault="003A2ADB"/>
    <w:sectPr w:rsidR="003A2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6F8"/>
    <w:multiLevelType w:val="hybridMultilevel"/>
    <w:tmpl w:val="B4A821B0"/>
    <w:lvl w:ilvl="0" w:tplc="4F2CBD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5"/>
    <w:rsid w:val="000240FA"/>
    <w:rsid w:val="0002506D"/>
    <w:rsid w:val="00025AD7"/>
    <w:rsid w:val="00042043"/>
    <w:rsid w:val="0005259B"/>
    <w:rsid w:val="000A0066"/>
    <w:rsid w:val="0011097C"/>
    <w:rsid w:val="00121EB6"/>
    <w:rsid w:val="00162A4F"/>
    <w:rsid w:val="001C6C6E"/>
    <w:rsid w:val="00214A81"/>
    <w:rsid w:val="0026046C"/>
    <w:rsid w:val="002D2AD4"/>
    <w:rsid w:val="002D491A"/>
    <w:rsid w:val="0031452F"/>
    <w:rsid w:val="00315831"/>
    <w:rsid w:val="00357335"/>
    <w:rsid w:val="00392D8F"/>
    <w:rsid w:val="003941E1"/>
    <w:rsid w:val="003A2ADB"/>
    <w:rsid w:val="003B44C9"/>
    <w:rsid w:val="003B7FF0"/>
    <w:rsid w:val="003C2674"/>
    <w:rsid w:val="00427645"/>
    <w:rsid w:val="004F1AB3"/>
    <w:rsid w:val="004F28AA"/>
    <w:rsid w:val="005605A8"/>
    <w:rsid w:val="005843F5"/>
    <w:rsid w:val="00604918"/>
    <w:rsid w:val="00646474"/>
    <w:rsid w:val="00667CE1"/>
    <w:rsid w:val="00682139"/>
    <w:rsid w:val="0068221B"/>
    <w:rsid w:val="00703AF3"/>
    <w:rsid w:val="00715619"/>
    <w:rsid w:val="0073038A"/>
    <w:rsid w:val="00834124"/>
    <w:rsid w:val="0083680D"/>
    <w:rsid w:val="00852345"/>
    <w:rsid w:val="00897EF6"/>
    <w:rsid w:val="008A3C38"/>
    <w:rsid w:val="009056DF"/>
    <w:rsid w:val="00905F3D"/>
    <w:rsid w:val="009A29AF"/>
    <w:rsid w:val="009B3AF8"/>
    <w:rsid w:val="009B7C47"/>
    <w:rsid w:val="009C7F30"/>
    <w:rsid w:val="009E537D"/>
    <w:rsid w:val="00A12B3D"/>
    <w:rsid w:val="00A316B6"/>
    <w:rsid w:val="00A43F5E"/>
    <w:rsid w:val="00AB009B"/>
    <w:rsid w:val="00AD6875"/>
    <w:rsid w:val="00B02A77"/>
    <w:rsid w:val="00B929AC"/>
    <w:rsid w:val="00BC6639"/>
    <w:rsid w:val="00BC734C"/>
    <w:rsid w:val="00BD0B16"/>
    <w:rsid w:val="00C241C5"/>
    <w:rsid w:val="00C505F8"/>
    <w:rsid w:val="00C53FB4"/>
    <w:rsid w:val="00C57FEA"/>
    <w:rsid w:val="00C663A6"/>
    <w:rsid w:val="00C74E02"/>
    <w:rsid w:val="00C92F88"/>
    <w:rsid w:val="00C938AC"/>
    <w:rsid w:val="00C97636"/>
    <w:rsid w:val="00CB008C"/>
    <w:rsid w:val="00CD483B"/>
    <w:rsid w:val="00D12C43"/>
    <w:rsid w:val="00D2799E"/>
    <w:rsid w:val="00D35BAF"/>
    <w:rsid w:val="00D3757B"/>
    <w:rsid w:val="00DA559E"/>
    <w:rsid w:val="00DE31A2"/>
    <w:rsid w:val="00E17F3A"/>
    <w:rsid w:val="00E96496"/>
    <w:rsid w:val="00EE37C4"/>
    <w:rsid w:val="00EF3233"/>
    <w:rsid w:val="00EF413B"/>
    <w:rsid w:val="00F13B6F"/>
    <w:rsid w:val="00F24BE8"/>
    <w:rsid w:val="00FB387D"/>
    <w:rsid w:val="00FB5299"/>
    <w:rsid w:val="00FC7F5A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831-D757-41E3-8E4B-BDBDC03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41C5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241C5"/>
    <w:pPr>
      <w:keepNext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41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41C5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rsid w:val="00C241C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241C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B7C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0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06D"/>
    <w:rPr>
      <w:rFonts w:ascii="Segoe UI" w:eastAsia="Times New Roman" w:hAnsi="Segoe UI" w:cs="Segoe UI"/>
      <w:sz w:val="18"/>
      <w:szCs w:val="18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D12C43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2C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2C43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Kuss</dc:creator>
  <cp:keywords/>
  <dc:description/>
  <cp:lastModifiedBy>Petra Kuss</cp:lastModifiedBy>
  <cp:revision>40</cp:revision>
  <cp:lastPrinted>2019-12-03T08:19:00Z</cp:lastPrinted>
  <dcterms:created xsi:type="dcterms:W3CDTF">2019-07-15T06:58:00Z</dcterms:created>
  <dcterms:modified xsi:type="dcterms:W3CDTF">2019-12-09T08:26:00Z</dcterms:modified>
</cp:coreProperties>
</file>